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A980" w14:textId="3FFED7EC" w:rsidR="00AB6346" w:rsidRDefault="00CE1BCD">
      <w:r w:rsidRPr="00CE1BCD">
        <w:rPr>
          <w:color w:val="C00000"/>
          <w:sz w:val="28"/>
          <w:szCs w:val="28"/>
        </w:rPr>
        <w:t>Some PowerBI charts that are useful to analyze the Point of Sale System</w:t>
      </w:r>
      <w:r w:rsidRPr="00CE1BCD">
        <w:rPr>
          <w:color w:val="C00000"/>
          <w:sz w:val="28"/>
          <w:szCs w:val="28"/>
        </w:rPr>
        <w:br/>
      </w:r>
      <w:r>
        <w:t>(Note: as of this writing all sales occurred in one month so no line or area charts are displayed)</w:t>
      </w:r>
    </w:p>
    <w:p w14:paraId="7FB1172F" w14:textId="47D3708B" w:rsidR="00CE1BCD" w:rsidRDefault="00CE1BCD"/>
    <w:p w14:paraId="159151C0" w14:textId="25A90E13" w:rsidR="00CE1BCD" w:rsidRDefault="00CE1BCD">
      <w:r>
        <w:rPr>
          <w:noProof/>
        </w:rPr>
        <w:drawing>
          <wp:inline distT="0" distB="0" distL="0" distR="0" wp14:anchorId="5879C129" wp14:editId="45749C9D">
            <wp:extent cx="9144000" cy="581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BCFA" w14:textId="06F58EF6" w:rsidR="00CE1BCD" w:rsidRDefault="00CE1BCD"/>
    <w:p w14:paraId="157A2C77" w14:textId="45C37805" w:rsidR="00CE1BCD" w:rsidRDefault="00CE1BCD">
      <w:r>
        <w:rPr>
          <w:noProof/>
        </w:rPr>
        <w:drawing>
          <wp:inline distT="0" distB="0" distL="0" distR="0" wp14:anchorId="4FB08B5D" wp14:editId="17EEF897">
            <wp:extent cx="9144000" cy="581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365F" w14:textId="3A32DAFE" w:rsidR="00CE1BCD" w:rsidRDefault="00CE1BCD"/>
    <w:p w14:paraId="4C0814EB" w14:textId="6D17629F" w:rsidR="00CE1BCD" w:rsidRDefault="00CE1BCD"/>
    <w:p w14:paraId="352F5324" w14:textId="73955CC6" w:rsidR="00CE1BCD" w:rsidRDefault="00CE1BCD"/>
    <w:p w14:paraId="441509D2" w14:textId="011F1F43" w:rsidR="00CE1BCD" w:rsidRDefault="00CE1BCD">
      <w:r>
        <w:rPr>
          <w:noProof/>
        </w:rPr>
        <w:drawing>
          <wp:inline distT="0" distB="0" distL="0" distR="0" wp14:anchorId="5CE13EC9" wp14:editId="2BFC1785">
            <wp:extent cx="9144000" cy="581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0DEE" w14:textId="3CA2582F" w:rsidR="00CE1BCD" w:rsidRDefault="00CE1BCD"/>
    <w:p w14:paraId="3B1DD160" w14:textId="01F6229A" w:rsidR="00CE1BCD" w:rsidRDefault="00CE1BCD"/>
    <w:p w14:paraId="5A9A0F70" w14:textId="0E57CD7F" w:rsidR="00CE1BCD" w:rsidRDefault="00CE1BCD">
      <w:r>
        <w:rPr>
          <w:noProof/>
        </w:rPr>
        <w:lastRenderedPageBreak/>
        <w:drawing>
          <wp:inline distT="0" distB="0" distL="0" distR="0" wp14:anchorId="29FFB69D" wp14:editId="6ECB7516">
            <wp:extent cx="9144000" cy="5812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4864" w14:textId="718B8749" w:rsidR="00CE1BCD" w:rsidRDefault="00CE1BCD"/>
    <w:p w14:paraId="10D1F5A8" w14:textId="61C9E481" w:rsidR="00CE1BCD" w:rsidRDefault="00CE1BCD"/>
    <w:p w14:paraId="195004BA" w14:textId="2DD22192" w:rsidR="00CE1BCD" w:rsidRDefault="00CE1BCD"/>
    <w:p w14:paraId="715EBB3F" w14:textId="0228DEFB" w:rsidR="00CE1BCD" w:rsidRDefault="00CE1BCD">
      <w:r>
        <w:rPr>
          <w:noProof/>
        </w:rPr>
        <w:lastRenderedPageBreak/>
        <w:drawing>
          <wp:inline distT="0" distB="0" distL="0" distR="0" wp14:anchorId="47A953DB" wp14:editId="74FEE918">
            <wp:extent cx="9144000" cy="5812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8A44" w14:textId="77777777" w:rsidR="00CE1BCD" w:rsidRDefault="00CE1BCD"/>
    <w:p w14:paraId="6CB17241" w14:textId="6E791CA6" w:rsidR="00CE1BCD" w:rsidRDefault="00CE1BCD"/>
    <w:p w14:paraId="374D0205" w14:textId="77777777" w:rsidR="00CE1BCD" w:rsidRDefault="00CE1BCD"/>
    <w:sectPr w:rsidR="00CE1BCD" w:rsidSect="00CE1B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D"/>
    <w:rsid w:val="00AB6346"/>
    <w:rsid w:val="00C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7675"/>
  <w15:chartTrackingRefBased/>
  <w15:docId w15:val="{CFD814B9-F558-4418-8836-156673F9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Featherman</dc:creator>
  <cp:keywords/>
  <dc:description/>
  <cp:lastModifiedBy>Mauricio Featherman</cp:lastModifiedBy>
  <cp:revision>1</cp:revision>
  <dcterms:created xsi:type="dcterms:W3CDTF">2020-05-07T19:17:00Z</dcterms:created>
  <dcterms:modified xsi:type="dcterms:W3CDTF">2020-05-07T19:25:00Z</dcterms:modified>
</cp:coreProperties>
</file>